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57BA0E" w14:textId="77777777" w:rsidR="00406194" w:rsidRPr="00D046DD" w:rsidRDefault="00406194" w:rsidP="00406194">
      <w:pPr>
        <w:spacing w:line="240" w:lineRule="auto"/>
        <w:ind w:hanging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46DD">
        <w:rPr>
          <w:rFonts w:ascii="Times New Roman" w:hAnsi="Times New Roman" w:cs="Times New Roman"/>
          <w:b/>
          <w:bCs/>
          <w:sz w:val="28"/>
          <w:szCs w:val="28"/>
        </w:rPr>
        <w:t>Основные сведения</w:t>
      </w:r>
    </w:p>
    <w:tbl>
      <w:tblPr>
        <w:tblW w:w="1014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0"/>
        <w:gridCol w:w="10"/>
        <w:gridCol w:w="1573"/>
        <w:gridCol w:w="1356"/>
        <w:gridCol w:w="1249"/>
        <w:gridCol w:w="1531"/>
        <w:gridCol w:w="1204"/>
        <w:gridCol w:w="1216"/>
      </w:tblGrid>
      <w:tr w:rsidR="00406194" w:rsidRPr="00D046DD" w14:paraId="13A01BC7" w14:textId="77777777" w:rsidTr="00E172C5">
        <w:tc>
          <w:tcPr>
            <w:tcW w:w="2020" w:type="dxa"/>
            <w:gridSpan w:val="2"/>
          </w:tcPr>
          <w:p w14:paraId="56896CDF" w14:textId="77777777" w:rsidR="00406194" w:rsidRPr="00D046DD" w:rsidRDefault="00406194" w:rsidP="00E172C5">
            <w:pPr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046DD">
              <w:rPr>
                <w:rFonts w:ascii="Times New Roman" w:hAnsi="Times New Roman" w:cs="Times New Roman"/>
                <w:sz w:val="24"/>
                <w:szCs w:val="24"/>
              </w:rPr>
              <w:t>Полное и сокращенное наименование образовательной организации</w:t>
            </w:r>
          </w:p>
        </w:tc>
        <w:tc>
          <w:tcPr>
            <w:tcW w:w="8129" w:type="dxa"/>
            <w:gridSpan w:val="6"/>
          </w:tcPr>
          <w:p w14:paraId="71229348" w14:textId="77777777" w:rsidR="00406194" w:rsidRPr="00D046DD" w:rsidRDefault="00406194" w:rsidP="00E172C5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46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русском языке:</w:t>
            </w:r>
          </w:p>
          <w:p w14:paraId="56791D0D" w14:textId="77777777" w:rsidR="00406194" w:rsidRPr="00D046DD" w:rsidRDefault="00406194" w:rsidP="00E172C5">
            <w:pPr>
              <w:shd w:val="clear" w:color="auto" w:fill="FFFFFF"/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6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Никифоровская </w:t>
            </w:r>
            <w:r w:rsidRPr="00D046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начальная общеобразовательная школа» </w:t>
            </w:r>
            <w:proofErr w:type="spellStart"/>
            <w:r w:rsidRPr="00D046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Тетюшского</w:t>
            </w:r>
            <w:proofErr w:type="spellEnd"/>
            <w:r w:rsidRPr="00D046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  <w:p w14:paraId="7F5C6B23" w14:textId="77777777" w:rsidR="00406194" w:rsidRPr="00D046DD" w:rsidRDefault="00406194" w:rsidP="00E172C5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6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Сокращенное наименование: </w:t>
            </w:r>
          </w:p>
          <w:p w14:paraId="178721BE" w14:textId="77777777" w:rsidR="00406194" w:rsidRPr="00D046DD" w:rsidRDefault="00406194" w:rsidP="00E172C5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6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Никифоровская</w:t>
            </w:r>
            <w:r w:rsidRPr="00D046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НОШ»</w:t>
            </w:r>
          </w:p>
          <w:p w14:paraId="36262B99" w14:textId="77777777" w:rsidR="00406194" w:rsidRPr="00D046DD" w:rsidRDefault="00406194" w:rsidP="00E172C5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163618C" w14:textId="77777777" w:rsidR="00406194" w:rsidRPr="00D046DD" w:rsidRDefault="00406194" w:rsidP="00E172C5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46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татарском языке:</w:t>
            </w:r>
          </w:p>
          <w:p w14:paraId="0CA23751" w14:textId="77777777" w:rsidR="00406194" w:rsidRPr="00D046DD" w:rsidRDefault="00406194" w:rsidP="00E172C5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6DD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D046DD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D04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6DD">
              <w:rPr>
                <w:rFonts w:ascii="Times New Roman" w:hAnsi="Times New Roman" w:cs="Times New Roman"/>
                <w:sz w:val="24"/>
                <w:szCs w:val="24"/>
              </w:rPr>
              <w:t>Тәтеш</w:t>
            </w:r>
            <w:proofErr w:type="spellEnd"/>
            <w:r w:rsidRPr="00D04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6D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D046DD">
              <w:rPr>
                <w:rFonts w:ascii="Times New Roman" w:hAnsi="Times New Roman" w:cs="Times New Roman"/>
                <w:sz w:val="24"/>
                <w:szCs w:val="24"/>
              </w:rPr>
              <w:t xml:space="preserve"> районы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Никифорово</w:t>
            </w:r>
            <w:proofErr w:type="spellEnd"/>
            <w:r w:rsidRPr="00D04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6DD">
              <w:rPr>
                <w:rFonts w:ascii="Times New Roman" w:hAnsi="Times New Roman" w:cs="Times New Roman"/>
                <w:sz w:val="24"/>
                <w:szCs w:val="24"/>
              </w:rPr>
              <w:t>башлангыч</w:t>
            </w:r>
            <w:proofErr w:type="spellEnd"/>
            <w:r w:rsidRPr="00D04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6DD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D04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6D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D04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6DD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D04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6DD"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 w:rsidRPr="00D046DD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D046D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D046DD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D046DD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D04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6D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D04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6DD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D04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6DD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  <w:r w:rsidRPr="00D04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30D0DA" w14:textId="77777777" w:rsidR="00406194" w:rsidRPr="00D046DD" w:rsidRDefault="00406194" w:rsidP="00E172C5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6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Сокращенное наименование: </w:t>
            </w:r>
          </w:p>
          <w:p w14:paraId="59C91E66" w14:textId="77777777" w:rsidR="00406194" w:rsidRPr="00D046DD" w:rsidRDefault="00406194" w:rsidP="00E172C5">
            <w:pPr>
              <w:shd w:val="clear" w:color="auto" w:fill="FFFFFF"/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6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МБГББУ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Никифорово</w:t>
            </w:r>
            <w:proofErr w:type="spellEnd"/>
            <w:r w:rsidRPr="00D046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БГББМ»</w:t>
            </w:r>
          </w:p>
        </w:tc>
      </w:tr>
      <w:tr w:rsidR="00406194" w:rsidRPr="00D046DD" w14:paraId="1703C403" w14:textId="77777777" w:rsidTr="00E172C5">
        <w:tc>
          <w:tcPr>
            <w:tcW w:w="2020" w:type="dxa"/>
            <w:gridSpan w:val="2"/>
          </w:tcPr>
          <w:p w14:paraId="00566A47" w14:textId="77777777" w:rsidR="00406194" w:rsidRPr="00D046DD" w:rsidRDefault="00406194" w:rsidP="00E17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6DD">
              <w:rPr>
                <w:rFonts w:ascii="Times New Roman" w:hAnsi="Times New Roman" w:cs="Times New Roman"/>
                <w:sz w:val="24"/>
                <w:szCs w:val="24"/>
              </w:rPr>
              <w:t>Дата создания образовательной организации</w:t>
            </w:r>
          </w:p>
        </w:tc>
        <w:tc>
          <w:tcPr>
            <w:tcW w:w="8129" w:type="dxa"/>
            <w:gridSpan w:val="6"/>
          </w:tcPr>
          <w:p w14:paraId="0E37D620" w14:textId="77777777" w:rsidR="00406194" w:rsidRPr="00D046DD" w:rsidRDefault="00406194" w:rsidP="00E172C5">
            <w:pPr>
              <w:spacing w:line="240" w:lineRule="auto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E432D" w14:textId="77777777" w:rsidR="00406194" w:rsidRPr="00D046DD" w:rsidRDefault="00406194" w:rsidP="00E172C5">
            <w:pPr>
              <w:spacing w:line="240" w:lineRule="auto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2013г.</w:t>
            </w:r>
          </w:p>
        </w:tc>
      </w:tr>
      <w:tr w:rsidR="00406194" w:rsidRPr="00D046DD" w14:paraId="1A184193" w14:textId="77777777" w:rsidTr="00E172C5">
        <w:tc>
          <w:tcPr>
            <w:tcW w:w="2020" w:type="dxa"/>
            <w:gridSpan w:val="2"/>
          </w:tcPr>
          <w:p w14:paraId="068368A3" w14:textId="77777777" w:rsidR="00406194" w:rsidRPr="00D046DD" w:rsidRDefault="00406194" w:rsidP="00E17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6DD">
              <w:rPr>
                <w:rFonts w:ascii="Times New Roman" w:hAnsi="Times New Roman" w:cs="Times New Roman"/>
                <w:sz w:val="24"/>
                <w:szCs w:val="24"/>
              </w:rPr>
              <w:t>Учредитель образовательной организации</w:t>
            </w:r>
          </w:p>
        </w:tc>
        <w:tc>
          <w:tcPr>
            <w:tcW w:w="8129" w:type="dxa"/>
            <w:gridSpan w:val="6"/>
          </w:tcPr>
          <w:p w14:paraId="7A51EE10" w14:textId="77777777" w:rsidR="00406194" w:rsidRPr="00D046DD" w:rsidRDefault="00406194" w:rsidP="00E172C5">
            <w:pPr>
              <w:tabs>
                <w:tab w:val="left" w:pos="720"/>
                <w:tab w:val="left" w:pos="9355"/>
              </w:tabs>
              <w:autoSpaceDE w:val="0"/>
              <w:autoSpaceDN w:val="0"/>
              <w:adjustRightInd w:val="0"/>
              <w:spacing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6DD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</w:t>
            </w:r>
            <w:proofErr w:type="spellStart"/>
            <w:r w:rsidRPr="00D046DD"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 w:rsidRPr="00D046D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Республики Татарстан» в лице </w:t>
            </w:r>
            <w:r w:rsidRPr="00D046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Муниципального казенного</w:t>
            </w:r>
            <w:r w:rsidRPr="00D04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6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учреждения «Исполнительный комитет </w:t>
            </w:r>
            <w:proofErr w:type="spellStart"/>
            <w:r w:rsidRPr="00D046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Тетюшского</w:t>
            </w:r>
            <w:proofErr w:type="spellEnd"/>
            <w:r w:rsidRPr="00D046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  <w:r w:rsidRPr="00D04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6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Республики Татарстан»</w:t>
            </w:r>
            <w:r w:rsidRPr="00D046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426DEB2" w14:textId="77777777" w:rsidR="00406194" w:rsidRPr="00D046DD" w:rsidRDefault="00406194" w:rsidP="00E172C5">
            <w:pPr>
              <w:tabs>
                <w:tab w:val="left" w:pos="720"/>
                <w:tab w:val="left" w:pos="9355"/>
              </w:tabs>
              <w:autoSpaceDE w:val="0"/>
              <w:autoSpaceDN w:val="0"/>
              <w:adjustRightInd w:val="0"/>
              <w:spacing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6D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Исполнительного комитета </w:t>
            </w:r>
            <w:proofErr w:type="spellStart"/>
            <w:r w:rsidRPr="00D046DD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D046D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Гасимов Альберт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Асхатович</w:t>
            </w:r>
            <w:proofErr w:type="spellEnd"/>
          </w:p>
          <w:p w14:paraId="523A1A85" w14:textId="77777777" w:rsidR="00406194" w:rsidRPr="00D046DD" w:rsidRDefault="00406194" w:rsidP="00E172C5">
            <w:pPr>
              <w:tabs>
                <w:tab w:val="left" w:pos="720"/>
                <w:tab w:val="left" w:pos="9355"/>
              </w:tabs>
              <w:autoSpaceDE w:val="0"/>
              <w:autoSpaceDN w:val="0"/>
              <w:adjustRightInd w:val="0"/>
              <w:spacing w:line="240" w:lineRule="auto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D046DD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 </w:t>
            </w:r>
            <w:proofErr w:type="gramStart"/>
            <w:r w:rsidRPr="00D046DD">
              <w:rPr>
                <w:rFonts w:ascii="Times New Roman" w:hAnsi="Times New Roman" w:cs="Times New Roman"/>
                <w:sz w:val="24"/>
                <w:szCs w:val="24"/>
              </w:rPr>
              <w:t xml:space="preserve">учредителя:   </w:t>
            </w:r>
            <w:proofErr w:type="gramEnd"/>
            <w:r w:rsidRPr="00D046D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422370, Республика Татарстан, г. Тетюши, ул. Малкина, д. 39.       Контактный телефон: (84373)-2-50-02, 2-62-48. Факс: (84373)-2-62-48.                              E-</w:t>
            </w:r>
            <w:proofErr w:type="spellStart"/>
            <w:r w:rsidRPr="00D046DD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D046D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D046DD">
                <w:rPr>
                  <w:rStyle w:val="a3"/>
                  <w:rFonts w:ascii="Times New Roman" w:hAnsi="Times New Roman"/>
                  <w:sz w:val="24"/>
                  <w:szCs w:val="24"/>
                </w:rPr>
                <w:t>tatesh@tatar.ru</w:t>
              </w:r>
            </w:hyperlink>
            <w:r w:rsidRPr="00D04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6194" w:rsidRPr="00D046DD" w14:paraId="56B52AE2" w14:textId="77777777" w:rsidTr="00E172C5">
        <w:tc>
          <w:tcPr>
            <w:tcW w:w="2020" w:type="dxa"/>
            <w:gridSpan w:val="2"/>
          </w:tcPr>
          <w:p w14:paraId="2F987567" w14:textId="77777777" w:rsidR="00406194" w:rsidRPr="00D046DD" w:rsidRDefault="00406194" w:rsidP="00E17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6DD">
              <w:rPr>
                <w:rFonts w:ascii="Times New Roman" w:hAnsi="Times New Roman" w:cs="Times New Roman"/>
                <w:sz w:val="24"/>
                <w:szCs w:val="24"/>
              </w:rPr>
              <w:t>Наименование представительств и филиалов</w:t>
            </w:r>
          </w:p>
        </w:tc>
        <w:tc>
          <w:tcPr>
            <w:tcW w:w="8129" w:type="dxa"/>
            <w:gridSpan w:val="6"/>
          </w:tcPr>
          <w:p w14:paraId="06DCB176" w14:textId="77777777" w:rsidR="00406194" w:rsidRPr="00D046DD" w:rsidRDefault="00406194" w:rsidP="00E172C5">
            <w:pPr>
              <w:tabs>
                <w:tab w:val="left" w:pos="720"/>
                <w:tab w:val="left" w:pos="9355"/>
              </w:tabs>
              <w:autoSpaceDE w:val="0"/>
              <w:autoSpaceDN w:val="0"/>
              <w:adjustRightInd w:val="0"/>
              <w:spacing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90A274" w14:textId="77777777" w:rsidR="00406194" w:rsidRPr="00D046DD" w:rsidRDefault="00406194" w:rsidP="00E172C5">
            <w:pPr>
              <w:tabs>
                <w:tab w:val="left" w:pos="720"/>
                <w:tab w:val="left" w:pos="9355"/>
              </w:tabs>
              <w:autoSpaceDE w:val="0"/>
              <w:autoSpaceDN w:val="0"/>
              <w:adjustRightInd w:val="0"/>
              <w:spacing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6DD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406194" w:rsidRPr="00D046DD" w14:paraId="442DF591" w14:textId="77777777" w:rsidTr="00E172C5">
        <w:tc>
          <w:tcPr>
            <w:tcW w:w="2020" w:type="dxa"/>
            <w:gridSpan w:val="2"/>
          </w:tcPr>
          <w:p w14:paraId="7F3B0BC5" w14:textId="77777777" w:rsidR="00406194" w:rsidRPr="00D046DD" w:rsidRDefault="00406194" w:rsidP="00E17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6DD">
              <w:rPr>
                <w:rFonts w:ascii="Times New Roman" w:hAnsi="Times New Roman" w:cs="Times New Roman"/>
                <w:sz w:val="24"/>
                <w:szCs w:val="24"/>
              </w:rPr>
              <w:t>Место нахождения образовательной организации</w:t>
            </w:r>
          </w:p>
        </w:tc>
        <w:tc>
          <w:tcPr>
            <w:tcW w:w="8129" w:type="dxa"/>
            <w:gridSpan w:val="6"/>
          </w:tcPr>
          <w:p w14:paraId="173F8572" w14:textId="77777777" w:rsidR="00406194" w:rsidRPr="00D046DD" w:rsidRDefault="00406194" w:rsidP="00E172C5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D046DD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</w:t>
            </w:r>
            <w:proofErr w:type="gramStart"/>
            <w:r w:rsidRPr="00D046DD">
              <w:rPr>
                <w:rFonts w:ascii="Times New Roman" w:hAnsi="Times New Roman" w:cs="Times New Roman"/>
                <w:sz w:val="24"/>
                <w:szCs w:val="24"/>
              </w:rPr>
              <w:t xml:space="preserve">адрес:   </w:t>
            </w:r>
            <w:proofErr w:type="gramEnd"/>
            <w:r w:rsidRPr="00D046D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4223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D046DD">
              <w:rPr>
                <w:rFonts w:ascii="Times New Roman" w:hAnsi="Times New Roman" w:cs="Times New Roman"/>
                <w:sz w:val="24"/>
                <w:szCs w:val="24"/>
              </w:rPr>
              <w:t xml:space="preserve">, Республика Татарстан, </w:t>
            </w:r>
            <w:proofErr w:type="spellStart"/>
            <w:r w:rsidRPr="00D046DD"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 w:rsidRPr="00D046DD">
              <w:rPr>
                <w:rFonts w:ascii="Times New Roman" w:hAnsi="Times New Roman" w:cs="Times New Roman"/>
                <w:sz w:val="24"/>
                <w:szCs w:val="24"/>
              </w:rPr>
              <w:t xml:space="preserve"> район,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Никифоровка</w:t>
            </w:r>
            <w:proofErr w:type="spellEnd"/>
            <w:r w:rsidRPr="00D046DD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r w:rsidRPr="00D046DD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 А</w:t>
            </w:r>
            <w:r w:rsidRPr="00D046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AEF2A12" w14:textId="77777777" w:rsidR="00406194" w:rsidRPr="00D046DD" w:rsidRDefault="00406194" w:rsidP="00E172C5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D046DD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</w:t>
            </w:r>
            <w:proofErr w:type="gramStart"/>
            <w:r w:rsidRPr="00D046DD">
              <w:rPr>
                <w:rFonts w:ascii="Times New Roman" w:hAnsi="Times New Roman" w:cs="Times New Roman"/>
                <w:sz w:val="24"/>
                <w:szCs w:val="24"/>
              </w:rPr>
              <w:t xml:space="preserve">адрес:   </w:t>
            </w:r>
            <w:proofErr w:type="gramEnd"/>
            <w:r w:rsidRPr="00D046D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</w:t>
            </w:r>
            <w:r w:rsidRPr="00AD18CA">
              <w:rPr>
                <w:rFonts w:ascii="Times New Roman" w:hAnsi="Times New Roman" w:cs="Times New Roman"/>
                <w:sz w:val="24"/>
                <w:szCs w:val="24"/>
              </w:rPr>
              <w:t xml:space="preserve">422373, Республика Татарстан, </w:t>
            </w:r>
            <w:proofErr w:type="spellStart"/>
            <w:r w:rsidRPr="00AD18CA"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 w:rsidRPr="00AD18CA">
              <w:rPr>
                <w:rFonts w:ascii="Times New Roman" w:hAnsi="Times New Roman" w:cs="Times New Roman"/>
                <w:sz w:val="24"/>
                <w:szCs w:val="24"/>
              </w:rPr>
              <w:t xml:space="preserve"> район, д. </w:t>
            </w:r>
            <w:proofErr w:type="spellStart"/>
            <w:r w:rsidRPr="00AD18CA">
              <w:rPr>
                <w:rFonts w:ascii="Times New Roman" w:hAnsi="Times New Roman" w:cs="Times New Roman"/>
                <w:sz w:val="24"/>
                <w:szCs w:val="24"/>
              </w:rPr>
              <w:t>Никифоровка</w:t>
            </w:r>
            <w:proofErr w:type="spellEnd"/>
            <w:r w:rsidRPr="00AD18CA">
              <w:rPr>
                <w:rFonts w:ascii="Times New Roman" w:hAnsi="Times New Roman" w:cs="Times New Roman"/>
                <w:sz w:val="24"/>
                <w:szCs w:val="24"/>
              </w:rPr>
              <w:t>, ул. Ленина, д. 18 А.</w:t>
            </w:r>
          </w:p>
        </w:tc>
      </w:tr>
      <w:tr w:rsidR="00406194" w:rsidRPr="00D046DD" w14:paraId="14911651" w14:textId="77777777" w:rsidTr="00E172C5">
        <w:trPr>
          <w:trHeight w:val="530"/>
        </w:trPr>
        <w:tc>
          <w:tcPr>
            <w:tcW w:w="2020" w:type="dxa"/>
            <w:gridSpan w:val="2"/>
          </w:tcPr>
          <w:p w14:paraId="32328D6C" w14:textId="77777777" w:rsidR="00406194" w:rsidRPr="00D046DD" w:rsidRDefault="00406194" w:rsidP="00E17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6DD">
              <w:rPr>
                <w:rFonts w:ascii="Times New Roman" w:hAnsi="Times New Roman" w:cs="Times New Roman"/>
                <w:sz w:val="24"/>
                <w:szCs w:val="24"/>
              </w:rPr>
              <w:t>Режим и график работы образовательной организации</w:t>
            </w:r>
          </w:p>
        </w:tc>
        <w:tc>
          <w:tcPr>
            <w:tcW w:w="8129" w:type="dxa"/>
            <w:gridSpan w:val="6"/>
            <w:tcBorders>
              <w:bottom w:val="nil"/>
            </w:tcBorders>
          </w:tcPr>
          <w:p w14:paraId="58684897" w14:textId="77777777" w:rsidR="00406194" w:rsidRPr="00D046DD" w:rsidRDefault="00406194" w:rsidP="00E172C5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D046DD">
              <w:rPr>
                <w:rFonts w:ascii="Times New Roman" w:hAnsi="Times New Roman" w:cs="Times New Roman"/>
                <w:sz w:val="24"/>
                <w:szCs w:val="24"/>
              </w:rPr>
              <w:t xml:space="preserve">     Для работников школы, кроме педагогических работников (шестидневная рабочая неделя</w:t>
            </w:r>
            <w:proofErr w:type="gramStart"/>
            <w:r w:rsidRPr="00D046DD">
              <w:rPr>
                <w:rFonts w:ascii="Times New Roman" w:hAnsi="Times New Roman" w:cs="Times New Roman"/>
                <w:sz w:val="24"/>
                <w:szCs w:val="24"/>
              </w:rPr>
              <w:t xml:space="preserve">):   </w:t>
            </w:r>
            <w:proofErr w:type="gramEnd"/>
            <w:r w:rsidRPr="00D046D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понедельник-пятница: 8.00 - 1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046DD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Pr="00D046DD">
              <w:rPr>
                <w:rFonts w:ascii="Times New Roman" w:hAnsi="Times New Roman" w:cs="Times New Roman"/>
                <w:sz w:val="24"/>
                <w:szCs w:val="24"/>
              </w:rPr>
              <w:br/>
              <w:t>суббота: 8.00 - 1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046DD">
              <w:rPr>
                <w:rFonts w:ascii="Times New Roman" w:hAnsi="Times New Roman" w:cs="Times New Roman"/>
                <w:sz w:val="24"/>
                <w:szCs w:val="24"/>
              </w:rPr>
              <w:t>.00                                                                                                воскресенье - выходной день</w:t>
            </w:r>
            <w:r w:rsidRPr="00D046D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Для педагогических работников:</w:t>
            </w:r>
            <w:r w:rsidRPr="00D046DD">
              <w:rPr>
                <w:rFonts w:ascii="Times New Roman" w:hAnsi="Times New Roman" w:cs="Times New Roman"/>
                <w:sz w:val="24"/>
                <w:szCs w:val="24"/>
              </w:rPr>
              <w:br/>
              <w:t>шестидневная рабочая неделя с проведением занятий по расписанию и одним выходным днем – воскресенье</w:t>
            </w:r>
          </w:p>
          <w:p w14:paraId="33B5B953" w14:textId="77777777" w:rsidR="00406194" w:rsidRPr="00D046DD" w:rsidRDefault="00406194" w:rsidP="00E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46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Шестидневная учебная неделя во 2-4-х классах. Выходной день – воскресенье.</w:t>
            </w:r>
          </w:p>
          <w:p w14:paraId="5D937147" w14:textId="77777777" w:rsidR="00406194" w:rsidRPr="00D046DD" w:rsidRDefault="00406194" w:rsidP="00E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46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Пятидневная учебная неделя в 1-ом классе. Выходные дни – суббота, воскресенье.</w:t>
            </w:r>
          </w:p>
          <w:p w14:paraId="7C6D9F9C" w14:textId="77777777" w:rsidR="00406194" w:rsidRPr="00D046DD" w:rsidRDefault="00406194" w:rsidP="00E172C5">
            <w:pPr>
              <w:tabs>
                <w:tab w:val="left" w:pos="540"/>
                <w:tab w:val="num" w:pos="1080"/>
              </w:tabs>
              <w:spacing w:after="0" w:line="240" w:lineRule="auto"/>
              <w:ind w:right="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06194" w:rsidRPr="00D046DD" w14:paraId="13221331" w14:textId="77777777" w:rsidTr="00E172C5">
        <w:tblPrEx>
          <w:tblLook w:val="00A0" w:firstRow="1" w:lastRow="0" w:firstColumn="1" w:lastColumn="0" w:noHBand="0" w:noVBand="0"/>
        </w:tblPrEx>
        <w:trPr>
          <w:trHeight w:val="956"/>
        </w:trPr>
        <w:tc>
          <w:tcPr>
            <w:tcW w:w="2010" w:type="dxa"/>
            <w:tcBorders>
              <w:top w:val="nil"/>
            </w:tcBorders>
          </w:tcPr>
          <w:p w14:paraId="1D11D19B" w14:textId="77777777" w:rsidR="00406194" w:rsidRPr="00D046DD" w:rsidRDefault="00406194" w:rsidP="00E172C5">
            <w:pPr>
              <w:spacing w:before="324" w:after="31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D046D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lastRenderedPageBreak/>
              <w:t>Расписание звонков</w:t>
            </w:r>
          </w:p>
        </w:tc>
        <w:tc>
          <w:tcPr>
            <w:tcW w:w="2939" w:type="dxa"/>
            <w:gridSpan w:val="3"/>
            <w:tcBorders>
              <w:top w:val="nil"/>
            </w:tcBorders>
          </w:tcPr>
          <w:p w14:paraId="4FA2F948" w14:textId="77777777" w:rsidR="00406194" w:rsidRPr="00D046DD" w:rsidRDefault="00406194" w:rsidP="00E172C5">
            <w:pPr>
              <w:spacing w:before="324" w:after="31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D046DD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Расписание звонков для учащихся 2-</w:t>
            </w:r>
            <w:proofErr w:type="gramStart"/>
            <w:r w:rsidRPr="00D046DD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4  классов</w:t>
            </w:r>
            <w:proofErr w:type="gramEnd"/>
          </w:p>
        </w:tc>
        <w:tc>
          <w:tcPr>
            <w:tcW w:w="5200" w:type="dxa"/>
            <w:gridSpan w:val="4"/>
            <w:tcBorders>
              <w:top w:val="nil"/>
            </w:tcBorders>
          </w:tcPr>
          <w:p w14:paraId="3A420E0E" w14:textId="77777777" w:rsidR="00406194" w:rsidRPr="00D046DD" w:rsidRDefault="00406194" w:rsidP="00E172C5">
            <w:pPr>
              <w:spacing w:before="324" w:after="31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D046D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Расписание звонков для учащихся 1 класса</w:t>
            </w:r>
          </w:p>
        </w:tc>
      </w:tr>
      <w:tr w:rsidR="00406194" w:rsidRPr="00D046DD" w14:paraId="18ABF1C1" w14:textId="77777777" w:rsidTr="00E172C5">
        <w:tblPrEx>
          <w:tblLook w:val="00A0" w:firstRow="1" w:lastRow="0" w:firstColumn="1" w:lastColumn="0" w:noHBand="0" w:noVBand="0"/>
        </w:tblPrEx>
        <w:trPr>
          <w:trHeight w:val="1008"/>
        </w:trPr>
        <w:tc>
          <w:tcPr>
            <w:tcW w:w="2010" w:type="dxa"/>
            <w:vMerge w:val="restart"/>
          </w:tcPr>
          <w:p w14:paraId="1D470C0E" w14:textId="77777777" w:rsidR="00406194" w:rsidRPr="00D046DD" w:rsidRDefault="00406194" w:rsidP="00E172C5">
            <w:pPr>
              <w:spacing w:before="324" w:after="31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2939" w:type="dxa"/>
            <w:gridSpan w:val="3"/>
            <w:vMerge w:val="restart"/>
          </w:tcPr>
          <w:p w14:paraId="49A632FA" w14:textId="77777777" w:rsidR="00406194" w:rsidRPr="00D046DD" w:rsidRDefault="00406194" w:rsidP="00E172C5">
            <w:pPr>
              <w:shd w:val="clear" w:color="auto" w:fill="FFFFFF"/>
              <w:spacing w:before="324" w:after="31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D046D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1 урок – 8.30 – 9.15</w:t>
            </w:r>
          </w:p>
          <w:p w14:paraId="07FE7C03" w14:textId="77777777" w:rsidR="00406194" w:rsidRPr="00D046DD" w:rsidRDefault="00406194" w:rsidP="00E172C5">
            <w:pPr>
              <w:shd w:val="clear" w:color="auto" w:fill="FFFFFF"/>
              <w:spacing w:before="324" w:after="31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D046D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2 урок – 9.25 –10.10</w:t>
            </w:r>
          </w:p>
          <w:p w14:paraId="48E834BD" w14:textId="77777777" w:rsidR="00406194" w:rsidRPr="00D046DD" w:rsidRDefault="00406194" w:rsidP="00E172C5">
            <w:pPr>
              <w:shd w:val="clear" w:color="auto" w:fill="FFFFFF"/>
              <w:spacing w:before="324" w:after="31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D046D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3 урок – 10.20 – 11.05</w:t>
            </w:r>
          </w:p>
          <w:p w14:paraId="0F3C129A" w14:textId="77777777" w:rsidR="00406194" w:rsidRPr="00D046DD" w:rsidRDefault="00406194" w:rsidP="00E172C5">
            <w:pPr>
              <w:shd w:val="clear" w:color="auto" w:fill="FFFFFF"/>
              <w:spacing w:before="324" w:after="31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D046D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4 урок – 11.35 – 12.20</w:t>
            </w:r>
          </w:p>
          <w:p w14:paraId="0EA24C8E" w14:textId="77777777" w:rsidR="00406194" w:rsidRPr="00D046DD" w:rsidRDefault="00406194" w:rsidP="00E172C5">
            <w:pPr>
              <w:shd w:val="clear" w:color="auto" w:fill="FFFFFF"/>
              <w:spacing w:before="324" w:after="31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D046D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5 урок – 12.30 – 13.15</w:t>
            </w:r>
          </w:p>
          <w:p w14:paraId="035F9651" w14:textId="77777777" w:rsidR="00406194" w:rsidRPr="00D046DD" w:rsidRDefault="00406194" w:rsidP="00E172C5">
            <w:pPr>
              <w:spacing w:before="324" w:after="31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1249" w:type="dxa"/>
          </w:tcPr>
          <w:p w14:paraId="051653C8" w14:textId="77777777" w:rsidR="00406194" w:rsidRPr="00D046DD" w:rsidRDefault="00406194" w:rsidP="00E172C5">
            <w:pPr>
              <w:spacing w:before="324" w:after="31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1531" w:type="dxa"/>
          </w:tcPr>
          <w:p w14:paraId="4498D588" w14:textId="77777777" w:rsidR="00406194" w:rsidRPr="00D046DD" w:rsidRDefault="00406194" w:rsidP="00E172C5">
            <w:pPr>
              <w:spacing w:before="324" w:after="31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D046D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Сентябрь-октябрь            </w:t>
            </w:r>
          </w:p>
        </w:tc>
        <w:tc>
          <w:tcPr>
            <w:tcW w:w="1204" w:type="dxa"/>
          </w:tcPr>
          <w:p w14:paraId="36448CE3" w14:textId="77777777" w:rsidR="00406194" w:rsidRPr="00D046DD" w:rsidRDefault="00406194" w:rsidP="00E172C5">
            <w:pPr>
              <w:spacing w:before="324" w:after="31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D046D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ноябрь-декабрь  </w:t>
            </w:r>
          </w:p>
        </w:tc>
        <w:tc>
          <w:tcPr>
            <w:tcW w:w="1216" w:type="dxa"/>
          </w:tcPr>
          <w:p w14:paraId="7EDDA911" w14:textId="77777777" w:rsidR="00406194" w:rsidRPr="00D046DD" w:rsidRDefault="00406194" w:rsidP="00E172C5">
            <w:pPr>
              <w:spacing w:before="324" w:after="31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D046D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январь-май</w:t>
            </w:r>
          </w:p>
        </w:tc>
      </w:tr>
      <w:tr w:rsidR="00406194" w:rsidRPr="00D046DD" w14:paraId="205649FB" w14:textId="77777777" w:rsidTr="00E172C5">
        <w:tblPrEx>
          <w:tblLook w:val="00A0" w:firstRow="1" w:lastRow="0" w:firstColumn="1" w:lastColumn="0" w:noHBand="0" w:noVBand="0"/>
        </w:tblPrEx>
        <w:trPr>
          <w:trHeight w:val="1147"/>
        </w:trPr>
        <w:tc>
          <w:tcPr>
            <w:tcW w:w="2010" w:type="dxa"/>
            <w:vMerge/>
          </w:tcPr>
          <w:p w14:paraId="17664744" w14:textId="77777777" w:rsidR="00406194" w:rsidRPr="00D046DD" w:rsidRDefault="00406194" w:rsidP="00E172C5">
            <w:pPr>
              <w:spacing w:before="324" w:after="31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2939" w:type="dxa"/>
            <w:gridSpan w:val="3"/>
            <w:vMerge/>
          </w:tcPr>
          <w:p w14:paraId="49C8C07D" w14:textId="77777777" w:rsidR="00406194" w:rsidRPr="00D046DD" w:rsidRDefault="00406194" w:rsidP="00E172C5">
            <w:pPr>
              <w:spacing w:before="324" w:after="31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1249" w:type="dxa"/>
          </w:tcPr>
          <w:p w14:paraId="358D4B82" w14:textId="77777777" w:rsidR="00406194" w:rsidRPr="00D046DD" w:rsidRDefault="00406194" w:rsidP="00E172C5">
            <w:pPr>
              <w:spacing w:before="324" w:after="31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D046D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1 урок </w:t>
            </w:r>
          </w:p>
        </w:tc>
        <w:tc>
          <w:tcPr>
            <w:tcW w:w="1531" w:type="dxa"/>
          </w:tcPr>
          <w:p w14:paraId="08969ABD" w14:textId="77777777" w:rsidR="00406194" w:rsidRPr="00D046DD" w:rsidRDefault="00406194" w:rsidP="00E172C5">
            <w:pPr>
              <w:spacing w:before="324" w:after="31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D046D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8.30 – 9.05    </w:t>
            </w:r>
          </w:p>
        </w:tc>
        <w:tc>
          <w:tcPr>
            <w:tcW w:w="1204" w:type="dxa"/>
          </w:tcPr>
          <w:p w14:paraId="14BAF657" w14:textId="77777777" w:rsidR="00406194" w:rsidRPr="00D046DD" w:rsidRDefault="00406194" w:rsidP="00E172C5">
            <w:pPr>
              <w:spacing w:before="324" w:after="31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D046D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8.30 – 9.05  </w:t>
            </w:r>
          </w:p>
        </w:tc>
        <w:tc>
          <w:tcPr>
            <w:tcW w:w="1216" w:type="dxa"/>
          </w:tcPr>
          <w:p w14:paraId="63892B7D" w14:textId="77777777" w:rsidR="00406194" w:rsidRPr="00D046DD" w:rsidRDefault="00406194" w:rsidP="00E172C5">
            <w:pPr>
              <w:shd w:val="clear" w:color="auto" w:fill="FFFFFF"/>
              <w:spacing w:before="324" w:after="31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D046D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8.30 – 9.10</w:t>
            </w:r>
          </w:p>
        </w:tc>
      </w:tr>
      <w:tr w:rsidR="00406194" w:rsidRPr="00D046DD" w14:paraId="02E41A5C" w14:textId="77777777" w:rsidTr="00E172C5">
        <w:tblPrEx>
          <w:tblLook w:val="00A0" w:firstRow="1" w:lastRow="0" w:firstColumn="1" w:lastColumn="0" w:noHBand="0" w:noVBand="0"/>
        </w:tblPrEx>
        <w:trPr>
          <w:trHeight w:val="1035"/>
        </w:trPr>
        <w:tc>
          <w:tcPr>
            <w:tcW w:w="2010" w:type="dxa"/>
            <w:vMerge/>
          </w:tcPr>
          <w:p w14:paraId="2960E76B" w14:textId="77777777" w:rsidR="00406194" w:rsidRPr="00D046DD" w:rsidRDefault="00406194" w:rsidP="00E172C5">
            <w:pPr>
              <w:spacing w:before="324" w:after="31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2939" w:type="dxa"/>
            <w:gridSpan w:val="3"/>
            <w:vMerge/>
          </w:tcPr>
          <w:p w14:paraId="059AC76C" w14:textId="77777777" w:rsidR="00406194" w:rsidRPr="00D046DD" w:rsidRDefault="00406194" w:rsidP="00E172C5">
            <w:pPr>
              <w:spacing w:before="324" w:after="31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1249" w:type="dxa"/>
          </w:tcPr>
          <w:p w14:paraId="1DE11BA8" w14:textId="77777777" w:rsidR="00406194" w:rsidRPr="00D046DD" w:rsidRDefault="00406194" w:rsidP="00E172C5">
            <w:pPr>
              <w:spacing w:before="324" w:after="31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D046D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2 урок   </w:t>
            </w:r>
          </w:p>
        </w:tc>
        <w:tc>
          <w:tcPr>
            <w:tcW w:w="1531" w:type="dxa"/>
          </w:tcPr>
          <w:p w14:paraId="5FEEAFF4" w14:textId="77777777" w:rsidR="00406194" w:rsidRPr="00D046DD" w:rsidRDefault="00406194" w:rsidP="00E172C5">
            <w:pPr>
              <w:spacing w:before="324" w:after="31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D046D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9.25 – 10.00     </w:t>
            </w:r>
          </w:p>
        </w:tc>
        <w:tc>
          <w:tcPr>
            <w:tcW w:w="1204" w:type="dxa"/>
          </w:tcPr>
          <w:p w14:paraId="62E11F1F" w14:textId="77777777" w:rsidR="00406194" w:rsidRPr="00D046DD" w:rsidRDefault="00406194" w:rsidP="00E172C5">
            <w:pPr>
              <w:spacing w:before="324" w:after="31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D046D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9.25 – 10.00    </w:t>
            </w:r>
          </w:p>
        </w:tc>
        <w:tc>
          <w:tcPr>
            <w:tcW w:w="1216" w:type="dxa"/>
          </w:tcPr>
          <w:p w14:paraId="7173CF49" w14:textId="77777777" w:rsidR="00406194" w:rsidRPr="00D046DD" w:rsidRDefault="00406194" w:rsidP="00E172C5">
            <w:pPr>
              <w:shd w:val="clear" w:color="auto" w:fill="FFFFFF"/>
              <w:spacing w:before="324" w:after="31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D046D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9.25 – 10.05</w:t>
            </w:r>
          </w:p>
        </w:tc>
      </w:tr>
      <w:tr w:rsidR="00406194" w:rsidRPr="00D046DD" w14:paraId="605FDB15" w14:textId="77777777" w:rsidTr="00E172C5">
        <w:tblPrEx>
          <w:tblLook w:val="00A0" w:firstRow="1" w:lastRow="0" w:firstColumn="1" w:lastColumn="0" w:noHBand="0" w:noVBand="0"/>
        </w:tblPrEx>
        <w:trPr>
          <w:trHeight w:val="956"/>
        </w:trPr>
        <w:tc>
          <w:tcPr>
            <w:tcW w:w="2010" w:type="dxa"/>
            <w:vMerge/>
          </w:tcPr>
          <w:p w14:paraId="03D3F233" w14:textId="77777777" w:rsidR="00406194" w:rsidRPr="00D046DD" w:rsidRDefault="00406194" w:rsidP="00E172C5">
            <w:pPr>
              <w:spacing w:before="324" w:after="31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2939" w:type="dxa"/>
            <w:gridSpan w:val="3"/>
            <w:vMerge/>
          </w:tcPr>
          <w:p w14:paraId="74FF3989" w14:textId="77777777" w:rsidR="00406194" w:rsidRPr="00D046DD" w:rsidRDefault="00406194" w:rsidP="00E172C5">
            <w:pPr>
              <w:spacing w:before="324" w:after="31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1249" w:type="dxa"/>
          </w:tcPr>
          <w:p w14:paraId="7E4F37A4" w14:textId="77777777" w:rsidR="00406194" w:rsidRPr="00D046DD" w:rsidRDefault="00406194" w:rsidP="00E172C5">
            <w:pPr>
              <w:spacing w:before="324" w:after="31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D046D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3 урок  </w:t>
            </w:r>
          </w:p>
        </w:tc>
        <w:tc>
          <w:tcPr>
            <w:tcW w:w="1531" w:type="dxa"/>
          </w:tcPr>
          <w:p w14:paraId="40167B73" w14:textId="77777777" w:rsidR="00406194" w:rsidRPr="00D046DD" w:rsidRDefault="00406194" w:rsidP="00E172C5">
            <w:pPr>
              <w:spacing w:before="324" w:after="31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D046D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10.20 – 10.55   </w:t>
            </w:r>
          </w:p>
        </w:tc>
        <w:tc>
          <w:tcPr>
            <w:tcW w:w="1204" w:type="dxa"/>
          </w:tcPr>
          <w:p w14:paraId="398AC1C5" w14:textId="77777777" w:rsidR="00406194" w:rsidRPr="00D046DD" w:rsidRDefault="00406194" w:rsidP="00E172C5">
            <w:pPr>
              <w:spacing w:before="324" w:after="31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D046D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10.20 – 10.55    </w:t>
            </w:r>
          </w:p>
        </w:tc>
        <w:tc>
          <w:tcPr>
            <w:tcW w:w="1216" w:type="dxa"/>
          </w:tcPr>
          <w:p w14:paraId="1B3877FD" w14:textId="77777777" w:rsidR="00406194" w:rsidRPr="00D046DD" w:rsidRDefault="00406194" w:rsidP="00E172C5">
            <w:pPr>
              <w:spacing w:before="324" w:after="31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D046D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10.20 – 11.00</w:t>
            </w:r>
          </w:p>
        </w:tc>
      </w:tr>
      <w:tr w:rsidR="00406194" w:rsidRPr="00D046DD" w14:paraId="7047CBC2" w14:textId="77777777" w:rsidTr="00E172C5">
        <w:tblPrEx>
          <w:tblLook w:val="00A0" w:firstRow="1" w:lastRow="0" w:firstColumn="1" w:lastColumn="0" w:noHBand="0" w:noVBand="0"/>
        </w:tblPrEx>
        <w:trPr>
          <w:trHeight w:val="956"/>
        </w:trPr>
        <w:tc>
          <w:tcPr>
            <w:tcW w:w="2010" w:type="dxa"/>
            <w:vMerge/>
          </w:tcPr>
          <w:p w14:paraId="58649AFB" w14:textId="77777777" w:rsidR="00406194" w:rsidRPr="00D046DD" w:rsidRDefault="00406194" w:rsidP="00E172C5">
            <w:pPr>
              <w:spacing w:before="324" w:after="31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2939" w:type="dxa"/>
            <w:gridSpan w:val="3"/>
            <w:vMerge/>
          </w:tcPr>
          <w:p w14:paraId="269A6DAC" w14:textId="77777777" w:rsidR="00406194" w:rsidRPr="00D046DD" w:rsidRDefault="00406194" w:rsidP="00E172C5">
            <w:pPr>
              <w:spacing w:before="324" w:after="31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1249" w:type="dxa"/>
          </w:tcPr>
          <w:p w14:paraId="0D6E14D6" w14:textId="77777777" w:rsidR="00406194" w:rsidRPr="00D046DD" w:rsidRDefault="00406194" w:rsidP="00E172C5">
            <w:pPr>
              <w:spacing w:before="324" w:after="31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D046D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4 урок     </w:t>
            </w:r>
          </w:p>
        </w:tc>
        <w:tc>
          <w:tcPr>
            <w:tcW w:w="1531" w:type="dxa"/>
          </w:tcPr>
          <w:p w14:paraId="532215CE" w14:textId="77777777" w:rsidR="00406194" w:rsidRPr="00D046DD" w:rsidRDefault="00406194" w:rsidP="00E172C5">
            <w:pPr>
              <w:spacing w:before="324" w:after="31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1204" w:type="dxa"/>
          </w:tcPr>
          <w:p w14:paraId="5DAB654A" w14:textId="77777777" w:rsidR="00406194" w:rsidRPr="00D046DD" w:rsidRDefault="00406194" w:rsidP="00E172C5">
            <w:pPr>
              <w:spacing w:before="324" w:after="31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D046D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11.35 – 12.10    </w:t>
            </w:r>
          </w:p>
        </w:tc>
        <w:tc>
          <w:tcPr>
            <w:tcW w:w="1216" w:type="dxa"/>
          </w:tcPr>
          <w:p w14:paraId="13599F7A" w14:textId="77777777" w:rsidR="00406194" w:rsidRPr="00D046DD" w:rsidRDefault="00406194" w:rsidP="00E172C5">
            <w:pPr>
              <w:shd w:val="clear" w:color="auto" w:fill="FFFFFF"/>
              <w:spacing w:before="324" w:after="31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6D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11.35 – 12.15</w:t>
            </w:r>
          </w:p>
        </w:tc>
      </w:tr>
      <w:tr w:rsidR="00406194" w:rsidRPr="00D046DD" w14:paraId="215C6889" w14:textId="77777777" w:rsidTr="00E172C5">
        <w:tc>
          <w:tcPr>
            <w:tcW w:w="2010" w:type="dxa"/>
          </w:tcPr>
          <w:p w14:paraId="0D60B369" w14:textId="77777777" w:rsidR="00406194" w:rsidRPr="00D046DD" w:rsidRDefault="00406194" w:rsidP="00E172C5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9" w:type="dxa"/>
            <w:gridSpan w:val="7"/>
          </w:tcPr>
          <w:p w14:paraId="51CF8634" w14:textId="77777777" w:rsidR="00406194" w:rsidRPr="00D046DD" w:rsidRDefault="00406194" w:rsidP="00E172C5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D046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После окончания учебных занятий:</w:t>
            </w:r>
            <w:bookmarkStart w:id="0" w:name="TOC__2"/>
            <w:bookmarkEnd w:id="0"/>
            <w:r w:rsidRPr="00D046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классные </w:t>
            </w:r>
            <w:proofErr w:type="gramStart"/>
            <w:r w:rsidRPr="00D046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часы,  внеклассные</w:t>
            </w:r>
            <w:proofErr w:type="gramEnd"/>
            <w:r w:rsidRPr="00D046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мероприятия, внеурочная деятельность.</w:t>
            </w:r>
          </w:p>
        </w:tc>
      </w:tr>
      <w:tr w:rsidR="00406194" w:rsidRPr="00D046DD" w14:paraId="47B1E6D1" w14:textId="77777777" w:rsidTr="00E172C5">
        <w:tc>
          <w:tcPr>
            <w:tcW w:w="3593" w:type="dxa"/>
            <w:gridSpan w:val="3"/>
          </w:tcPr>
          <w:p w14:paraId="71231BF8" w14:textId="77777777" w:rsidR="00406194" w:rsidRPr="00D046DD" w:rsidRDefault="00406194" w:rsidP="00E17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6DD">
              <w:rPr>
                <w:rFonts w:ascii="Times New Roman" w:hAnsi="Times New Roman" w:cs="Times New Roman"/>
                <w:sz w:val="24"/>
                <w:szCs w:val="24"/>
              </w:rPr>
              <w:t>Контактные телефоны</w:t>
            </w:r>
          </w:p>
        </w:tc>
        <w:tc>
          <w:tcPr>
            <w:tcW w:w="6556" w:type="dxa"/>
            <w:gridSpan w:val="5"/>
          </w:tcPr>
          <w:p w14:paraId="6AF4EEE1" w14:textId="77777777" w:rsidR="00406194" w:rsidRPr="00D046DD" w:rsidRDefault="00406194" w:rsidP="00E172C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80" w:right="-185" w:firstLine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46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</w:t>
            </w:r>
            <w:proofErr w:type="gramStart"/>
            <w:r w:rsidRPr="00D046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о.директора</w:t>
            </w:r>
            <w:proofErr w:type="spellEnd"/>
            <w:proofErr w:type="gramEnd"/>
            <w:r w:rsidRPr="00D046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(приемная) </w:t>
            </w:r>
          </w:p>
          <w:p w14:paraId="517D1C42" w14:textId="77777777" w:rsidR="00406194" w:rsidRPr="00D046DD" w:rsidRDefault="00406194" w:rsidP="00E172C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80" w:right="-18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46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-</w:t>
            </w:r>
            <w:r w:rsidRPr="00D046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телефон: 8 (843)735-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80 -98</w:t>
            </w:r>
          </w:p>
        </w:tc>
      </w:tr>
      <w:tr w:rsidR="00406194" w:rsidRPr="00D046DD" w14:paraId="3AA88C92" w14:textId="77777777" w:rsidTr="00E172C5">
        <w:tc>
          <w:tcPr>
            <w:tcW w:w="3593" w:type="dxa"/>
            <w:gridSpan w:val="3"/>
          </w:tcPr>
          <w:p w14:paraId="0EF0CDC6" w14:textId="77777777" w:rsidR="00406194" w:rsidRPr="00D046DD" w:rsidRDefault="00406194" w:rsidP="00E17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6DD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школы</w:t>
            </w:r>
          </w:p>
        </w:tc>
        <w:tc>
          <w:tcPr>
            <w:tcW w:w="6556" w:type="dxa"/>
            <w:gridSpan w:val="5"/>
          </w:tcPr>
          <w:p w14:paraId="4712E358" w14:textId="77777777" w:rsidR="00406194" w:rsidRPr="00F61881" w:rsidRDefault="00406194" w:rsidP="00E172C5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6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5" w:history="1">
              <w:r w:rsidRPr="004564F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tanya.vl.shebalova@mail.ru</w:t>
              </w:r>
            </w:hyperlink>
            <w:r w:rsidRPr="00F61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406194" w:rsidRPr="00D046DD" w14:paraId="0483A7A2" w14:textId="77777777" w:rsidTr="00E172C5">
        <w:tc>
          <w:tcPr>
            <w:tcW w:w="3593" w:type="dxa"/>
            <w:gridSpan w:val="3"/>
          </w:tcPr>
          <w:p w14:paraId="6F25A290" w14:textId="77777777" w:rsidR="00406194" w:rsidRPr="00D046DD" w:rsidRDefault="00406194" w:rsidP="00E17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6DD">
              <w:rPr>
                <w:rFonts w:ascii="Times New Roman" w:hAnsi="Times New Roman" w:cs="Times New Roman"/>
                <w:sz w:val="24"/>
                <w:szCs w:val="24"/>
              </w:rPr>
              <w:t>Адрес официального сайта школы</w:t>
            </w:r>
          </w:p>
        </w:tc>
        <w:tc>
          <w:tcPr>
            <w:tcW w:w="6556" w:type="dxa"/>
            <w:gridSpan w:val="5"/>
          </w:tcPr>
          <w:p w14:paraId="11DA733D" w14:textId="77777777" w:rsidR="00406194" w:rsidRPr="00D046DD" w:rsidRDefault="00406194" w:rsidP="00E172C5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4564F7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https://edu.tatar.ru/tetyushi/nikiforovo/sch_nach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6194" w:rsidRPr="00D046DD" w14:paraId="4DE15B0D" w14:textId="77777777" w:rsidTr="00E172C5">
        <w:tc>
          <w:tcPr>
            <w:tcW w:w="3593" w:type="dxa"/>
            <w:gridSpan w:val="3"/>
          </w:tcPr>
          <w:p w14:paraId="49C2955E" w14:textId="77777777" w:rsidR="00406194" w:rsidRPr="00D046DD" w:rsidRDefault="00406194" w:rsidP="00E17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6DD">
              <w:rPr>
                <w:rFonts w:ascii="Times New Roman" w:hAnsi="Times New Roman" w:cs="Times New Roman"/>
                <w:sz w:val="24"/>
                <w:szCs w:val="24"/>
              </w:rPr>
              <w:t>Место осуществления образовательной деятельности, в т.ч. не указанных в приложении к лицензии на осуществление образовательной деятельности в соответствии с ч.4 ст.91 Федерального закона от 29.12.2012 № 273-ФЗ «Об образовании в Российской Федерации»</w:t>
            </w:r>
          </w:p>
        </w:tc>
        <w:tc>
          <w:tcPr>
            <w:tcW w:w="6556" w:type="dxa"/>
            <w:gridSpan w:val="5"/>
          </w:tcPr>
          <w:p w14:paraId="48E914BC" w14:textId="77777777" w:rsidR="00406194" w:rsidRPr="00D046DD" w:rsidRDefault="00406194" w:rsidP="00E172C5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D451E" w14:textId="77777777" w:rsidR="00406194" w:rsidRPr="00D046DD" w:rsidRDefault="00406194" w:rsidP="00E172C5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F61881">
              <w:rPr>
                <w:rFonts w:ascii="Times New Roman" w:hAnsi="Times New Roman" w:cs="Times New Roman"/>
                <w:sz w:val="24"/>
                <w:szCs w:val="24"/>
              </w:rPr>
              <w:t xml:space="preserve">422373, Республика Татарстан, </w:t>
            </w:r>
            <w:proofErr w:type="spellStart"/>
            <w:r w:rsidRPr="00F61881"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 w:rsidRPr="00F61881">
              <w:rPr>
                <w:rFonts w:ascii="Times New Roman" w:hAnsi="Times New Roman" w:cs="Times New Roman"/>
                <w:sz w:val="24"/>
                <w:szCs w:val="24"/>
              </w:rPr>
              <w:t xml:space="preserve"> район, д. </w:t>
            </w:r>
            <w:proofErr w:type="spellStart"/>
            <w:r w:rsidRPr="00F61881">
              <w:rPr>
                <w:rFonts w:ascii="Times New Roman" w:hAnsi="Times New Roman" w:cs="Times New Roman"/>
                <w:sz w:val="24"/>
                <w:szCs w:val="24"/>
              </w:rPr>
              <w:t>Никифоровка</w:t>
            </w:r>
            <w:proofErr w:type="spellEnd"/>
            <w:r w:rsidRPr="00F61881">
              <w:rPr>
                <w:rFonts w:ascii="Times New Roman" w:hAnsi="Times New Roman" w:cs="Times New Roman"/>
                <w:sz w:val="24"/>
                <w:szCs w:val="24"/>
              </w:rPr>
              <w:t>, ул. Ленина, д. 18 А.</w:t>
            </w:r>
          </w:p>
        </w:tc>
      </w:tr>
    </w:tbl>
    <w:p w14:paraId="596EE2AE" w14:textId="77777777" w:rsidR="00406194" w:rsidRPr="00D046DD" w:rsidRDefault="00406194" w:rsidP="00406194">
      <w:pPr>
        <w:rPr>
          <w:rFonts w:ascii="Times New Roman" w:hAnsi="Times New Roman" w:cs="Times New Roman"/>
          <w:sz w:val="24"/>
          <w:szCs w:val="24"/>
        </w:rPr>
      </w:pPr>
    </w:p>
    <w:p w14:paraId="0DFB08B4" w14:textId="77777777" w:rsidR="00406194" w:rsidRPr="00D046DD" w:rsidRDefault="00406194" w:rsidP="00406194">
      <w:pPr>
        <w:rPr>
          <w:rFonts w:ascii="Times New Roman" w:hAnsi="Times New Roman" w:cs="Times New Roman"/>
          <w:sz w:val="24"/>
          <w:szCs w:val="24"/>
        </w:rPr>
      </w:pPr>
    </w:p>
    <w:p w14:paraId="72898C8C" w14:textId="77777777" w:rsidR="00406194" w:rsidRPr="00D046DD" w:rsidRDefault="00406194" w:rsidP="00406194">
      <w:pPr>
        <w:rPr>
          <w:rFonts w:ascii="Times New Roman" w:hAnsi="Times New Roman" w:cs="Times New Roman"/>
          <w:sz w:val="24"/>
          <w:szCs w:val="24"/>
        </w:rPr>
      </w:pPr>
    </w:p>
    <w:p w14:paraId="2F384262" w14:textId="77777777" w:rsidR="001D33B2" w:rsidRDefault="001D33B2"/>
    <w:sectPr w:rsidR="001D33B2" w:rsidSect="00DE24E8">
      <w:pgSz w:w="11906" w:h="16838"/>
      <w:pgMar w:top="53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229"/>
    <w:rsid w:val="001D33B2"/>
    <w:rsid w:val="00406194"/>
    <w:rsid w:val="0057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B9BB16-E957-4CBC-BAD7-8F90D2595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6194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0619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tetyushi/nikiforovo/sch_nach" TargetMode="External"/><Relationship Id="rId5" Type="http://schemas.openxmlformats.org/officeDocument/2006/relationships/hyperlink" Target="mailto:tanya.vl.shebalova@mail.ru" TargetMode="External"/><Relationship Id="rId4" Type="http://schemas.openxmlformats.org/officeDocument/2006/relationships/hyperlink" Target="mailto:tatesh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3127</Characters>
  <Application>Microsoft Office Word</Application>
  <DocSecurity>0</DocSecurity>
  <Lines>26</Lines>
  <Paragraphs>7</Paragraphs>
  <ScaleCrop>false</ScaleCrop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2022-12-22T12:19:00Z</dcterms:created>
  <dcterms:modified xsi:type="dcterms:W3CDTF">2022-12-22T12:20:00Z</dcterms:modified>
</cp:coreProperties>
</file>